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22" w:rsidRPr="00733443" w:rsidRDefault="00811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239520" cy="929640"/>
            <wp:effectExtent l="0" t="0" r="0" b="3810"/>
            <wp:docPr id="1" name="Obraz 1" descr="http://www.naszaziemia.pl/images/niezapominajka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zaziemia.pl/images/niezapominajka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6C">
        <w:rPr>
          <w:rFonts w:ascii="Times New Roman" w:hAnsi="Times New Roman" w:cs="Times New Roman"/>
          <w:b/>
          <w:sz w:val="28"/>
          <w:szCs w:val="28"/>
        </w:rPr>
        <w:t>DZIEŃ  NIEZAPOMINAJKI</w:t>
      </w:r>
    </w:p>
    <w:p w:rsidR="00811F6C" w:rsidRPr="00733443" w:rsidRDefault="00733443" w:rsidP="0073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44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 zagadkę</w:t>
      </w:r>
    </w:p>
    <w:p w:rsidR="00733443" w:rsidRPr="00733443" w:rsidRDefault="00733443" w:rsidP="0073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443" w:rsidRPr="00733443" w:rsidRDefault="00733443" w:rsidP="0073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443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za kwiat niebieskim oczkiem patrzy na świat?</w:t>
      </w:r>
    </w:p>
    <w:p w:rsidR="00733443" w:rsidRDefault="00733443" w:rsidP="0073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Rośnie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 wo</w:t>
      </w:r>
      <w:r w:rsidRPr="00733443">
        <w:rPr>
          <w:rFonts w:ascii="Times New Roman" w:eastAsia="Times New Roman" w:hAnsi="Times New Roman" w:cs="Times New Roman"/>
          <w:sz w:val="24"/>
          <w:szCs w:val="24"/>
          <w:lang w:eastAsia="pl-PL"/>
        </w:rPr>
        <w:t>dą, w rowie. No, kto powie?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BRAWO!   To niezapominajka.</w:t>
      </w:r>
    </w:p>
    <w:p w:rsidR="00733443" w:rsidRDefault="00733443" w:rsidP="0073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443" w:rsidRPr="000542DA" w:rsidRDefault="00733443" w:rsidP="002F3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 Niezapominajki</w:t>
      </w:r>
      <w:r w:rsidR="0005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przypada zawsze 15 maja. Ten kwiat to symbol pięknej polskiej przyrody. Bądźmy z niej dumni, ale zróbmy też wszystko co w naszej mocy, aby uchronić ją przed zniszczeniem. W Polsce często nazywana jest </w:t>
      </w:r>
      <w:r w:rsidR="000542DA" w:rsidRPr="00054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niezabudką. </w:t>
      </w:r>
      <w:r w:rsidR="000542DA">
        <w:rPr>
          <w:rFonts w:ascii="Times New Roman" w:eastAsia="Times New Roman" w:hAnsi="Times New Roman" w:cs="Times New Roman"/>
          <w:sz w:val="24"/>
          <w:szCs w:val="24"/>
          <w:lang w:eastAsia="pl-PL"/>
        </w:rPr>
        <w:t>W dosłownym tłumaczeniu z języka greckiego to „</w:t>
      </w:r>
      <w:r w:rsidR="00054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mysie uszko”. </w:t>
      </w:r>
      <w:r w:rsidR="000542D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 roślin, które łatwo pielęgnować. Można je spotkać w wielu miejscach na przykład na łące, w rowie. Występuje też na wielu kontynentach. Najczęściej spotykamy niezapominajki w kolorze niebieskim z żółtym środkiem. Ale są również białe i różowe. Zobacz.</w:t>
      </w:r>
    </w:p>
    <w:p w:rsidR="00733443" w:rsidRDefault="00733443" w:rsidP="0073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443" w:rsidRDefault="000542DA" w:rsidP="0073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84400" cy="1638300"/>
            <wp:effectExtent l="0" t="0" r="6350" b="0"/>
            <wp:docPr id="7" name="Obraz 7" descr="Urocza Niezapominajka alpejska - mieszanka kolorów 727209598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ocza Niezapominajka alpejska - mieszanka kolorów 7272095981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DA" w:rsidRDefault="000542DA" w:rsidP="0073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FB4" w:rsidRPr="00277FB4" w:rsidRDefault="00AE681B" w:rsidP="00277FB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FB4">
        <w:rPr>
          <w:rFonts w:ascii="Times New Roman" w:hAnsi="Times New Roman" w:cs="Times New Roman"/>
          <w:sz w:val="24"/>
          <w:szCs w:val="24"/>
          <w:shd w:val="clear" w:color="auto" w:fill="FFFFFF"/>
        </w:rPr>
        <w:t>Obchody Dn</w:t>
      </w:r>
      <w:r w:rsidR="00FD0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 Niezapominajki zapoczątkował w 2002 roku </w:t>
      </w:r>
      <w:r w:rsidRPr="00277FB4">
        <w:rPr>
          <w:rFonts w:ascii="Times New Roman" w:hAnsi="Times New Roman" w:cs="Times New Roman"/>
          <w:sz w:val="24"/>
          <w:szCs w:val="24"/>
          <w:shd w:val="clear" w:color="auto" w:fill="FFFFFF"/>
        </w:rPr>
        <w:t>redaktor Programu I Polskiego Radia </w:t>
      </w:r>
      <w:hyperlink r:id="rId7" w:tgtFrame="_blank" w:history="1">
        <w:r w:rsidRPr="00277FB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Andrzej Zalewski</w:t>
        </w:r>
      </w:hyperlink>
      <w:r w:rsidRPr="00277FB4">
        <w:rPr>
          <w:rFonts w:ascii="Times New Roman" w:hAnsi="Times New Roman" w:cs="Times New Roman"/>
          <w:sz w:val="24"/>
          <w:szCs w:val="24"/>
          <w:shd w:val="clear" w:color="auto" w:fill="FFFFFF"/>
        </w:rPr>
        <w:t>, pomysłodawca i autor audycji </w:t>
      </w:r>
      <w:proofErr w:type="spellStart"/>
      <w:r w:rsidRPr="00277FB4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Ekoradio</w:t>
      </w:r>
      <w:proofErr w:type="spellEnd"/>
      <w:r w:rsidRPr="00277F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681B" w:rsidRDefault="00AE681B" w:rsidP="00AE68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F6F6F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46434" cy="922020"/>
            <wp:effectExtent l="0" t="0" r="0" b="0"/>
            <wp:docPr id="8" name="Obraz 8" descr="http://www.zielonepodkarpacie.pl/gfx/zielonepodkarpacie/pl/defaultaktualnosci/13/204/1/b1314209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ielonepodkarpacie.pl/gfx/zielonepodkarpacie/pl/defaultaktualnosci/13/204/1/b13142093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34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B4" w:rsidRDefault="00277FB4" w:rsidP="00AE68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F6F6F"/>
          <w:sz w:val="24"/>
          <w:szCs w:val="24"/>
          <w:lang w:eastAsia="pl-PL"/>
        </w:rPr>
      </w:pPr>
    </w:p>
    <w:p w:rsidR="00AE681B" w:rsidRDefault="00AE681B" w:rsidP="00FD0B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F6F6F"/>
          <w:sz w:val="24"/>
          <w:szCs w:val="24"/>
          <w:lang w:eastAsia="pl-PL"/>
        </w:rPr>
      </w:pPr>
    </w:p>
    <w:p w:rsidR="00AE681B" w:rsidRPr="00AE681B" w:rsidRDefault="00FD0B3B" w:rsidP="00FD0B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B3B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AE681B" w:rsidRPr="00AE681B">
        <w:rPr>
          <w:rFonts w:ascii="Times New Roman" w:eastAsia="Times New Roman" w:hAnsi="Times New Roman" w:cs="Times New Roman"/>
          <w:sz w:val="24"/>
          <w:szCs w:val="24"/>
          <w:lang w:eastAsia="pl-PL"/>
        </w:rPr>
        <w:t>więto ma podwójne znaczenie. </w:t>
      </w:r>
      <w:r w:rsidR="00AE681B" w:rsidRPr="00FD0B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Niezapominajka to przede wszystkim symbol pamięci.</w:t>
      </w:r>
      <w:r w:rsidR="002F391C">
        <w:rPr>
          <w:rFonts w:ascii="Times New Roman" w:eastAsia="Times New Roman" w:hAnsi="Times New Roman" w:cs="Times New Roman"/>
          <w:sz w:val="24"/>
          <w:szCs w:val="24"/>
          <w:lang w:eastAsia="pl-PL"/>
        </w:rPr>
        <w:t> Jedna z LEGEND</w:t>
      </w:r>
      <w:r w:rsidR="00AE681B" w:rsidRPr="00AE681B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dotycząca nazwy niezapominajka opowiada o rycerzu, który chciał zerwać piękne niebieskie kwiaty dla damy swego serca. Działo się to nad brzegiem rzeki, a że rycerz odziany był w ciężką zbroję, to chwila nieuwagi wystarczyła, aby jej ciężar spowodował upade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i wpadnięcie do wody. Rycerz czując, </w:t>
      </w:r>
      <w:r w:rsidR="00AE681B" w:rsidRPr="00AE681B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porywa go nurt rzeki krzyknął do ukochanej „Nie zapomnij o mnie!…”. I właśnie stąd nazwa niezapominajka.</w:t>
      </w:r>
    </w:p>
    <w:p w:rsidR="00AE681B" w:rsidRDefault="00AE681B" w:rsidP="00FD0B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81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święta jest  zainteresowanie najmłodszych ekologią. Starszym święto ma natomiast przypomnieć, że dobre nawyki w stosunku do przyrody, warto wpajać dzieciom już od najmłodszych lat.</w:t>
      </w:r>
    </w:p>
    <w:p w:rsidR="00FD0B3B" w:rsidRDefault="00FD0B3B" w:rsidP="00FD0B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B3B" w:rsidRPr="00AE681B" w:rsidRDefault="00FD0B3B" w:rsidP="00FD0B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teraz propozycje dla Was. Możecie przygotować laurkę dla bliskich, przypominając Im na przykład, aby  </w:t>
      </w:r>
      <w:r w:rsidRPr="00FD0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 ZAPOMNIELI  SIĘ  UŚMIECHNĄĆ</w:t>
      </w:r>
      <w:r w:rsidR="002F391C">
        <w:rPr>
          <w:noProof/>
          <w:lang w:eastAsia="pl-PL"/>
        </w:rPr>
        <w:drawing>
          <wp:inline distT="0" distB="0" distL="0" distR="0">
            <wp:extent cx="487680" cy="487680"/>
            <wp:effectExtent l="0" t="0" r="7620" b="7620"/>
            <wp:docPr id="14" name="Obraz 14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3B" w:rsidRDefault="00FD0B3B" w:rsidP="002F39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55555"/>
          <w:sz w:val="23"/>
          <w:szCs w:val="23"/>
          <w:lang w:eastAsia="pl-PL"/>
        </w:rPr>
      </w:pPr>
    </w:p>
    <w:p w:rsidR="00FD0B3B" w:rsidRDefault="00FD0B3B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Helvetica"/>
          <w:color w:val="555555"/>
          <w:sz w:val="23"/>
          <w:szCs w:val="2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11580" cy="1397263"/>
            <wp:effectExtent l="0" t="0" r="7620" b="0"/>
            <wp:docPr id="9" name="Obraz 9" descr="Pakiet edukacyjny - Dzień Niezapomina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kiet edukacyjny - Dzień Niezapominaj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9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56740" cy="1392555"/>
            <wp:effectExtent l="0" t="0" r="0" b="0"/>
            <wp:docPr id="11" name="Obraz 11" descr="Polska Niezapominajka&quot; : bilgorajska.pl (święto polski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ka Niezapominajka&quot; : bilgorajska.pl (święto polskiej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68" cy="139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69440" cy="1402080"/>
            <wp:effectExtent l="0" t="0" r="0" b="7620"/>
            <wp:docPr id="12" name="Obraz 12" descr="Konkursy zakończone - Kwartalnik edukacji ekolog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kursy zakończone - Kwartalnik edukacji ekologiczne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3B" w:rsidRPr="00FD0B3B" w:rsidRDefault="00FD0B3B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B3B" w:rsidRDefault="00FD0B3B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Helvetica"/>
          <w:color w:val="555555"/>
          <w:sz w:val="23"/>
          <w:szCs w:val="23"/>
          <w:lang w:eastAsia="pl-PL"/>
        </w:rPr>
      </w:pPr>
      <w:r w:rsidRPr="00FD0B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swoje prace możecie wysłuchać piosenki</w:t>
      </w:r>
    </w:p>
    <w:p w:rsidR="00FD0B3B" w:rsidRDefault="009978BC" w:rsidP="00FD0B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55555"/>
          <w:sz w:val="23"/>
          <w:szCs w:val="23"/>
          <w:lang w:eastAsia="pl-PL"/>
        </w:rPr>
      </w:pPr>
      <w:hyperlink r:id="rId13" w:history="1">
        <w:r w:rsidR="00FD0B3B">
          <w:rPr>
            <w:rStyle w:val="Hipercze"/>
          </w:rPr>
          <w:t>https://www.youtube.com/watch?v=F1HkKpO4bIg</w:t>
        </w:r>
      </w:hyperlink>
    </w:p>
    <w:p w:rsidR="00FD0B3B" w:rsidRDefault="00FD0B3B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Helvetica"/>
          <w:color w:val="555555"/>
          <w:sz w:val="23"/>
          <w:szCs w:val="23"/>
          <w:lang w:eastAsia="pl-PL"/>
        </w:rPr>
      </w:pPr>
    </w:p>
    <w:p w:rsidR="00FD0B3B" w:rsidRDefault="00FD0B3B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Helvetica"/>
          <w:color w:val="555555"/>
          <w:sz w:val="23"/>
          <w:szCs w:val="23"/>
          <w:lang w:eastAsia="pl-PL"/>
        </w:rPr>
      </w:pPr>
    </w:p>
    <w:p w:rsidR="00FD0B3B" w:rsidRPr="002F391C" w:rsidRDefault="00FD0B3B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Inna propozycja dla Was to wykonanie </w:t>
      </w:r>
      <w:r w:rsidR="002F391C">
        <w:rPr>
          <w:rFonts w:ascii="Times New Roman" w:eastAsia="Times New Roman" w:hAnsi="Times New Roman" w:cs="Times New Roman"/>
          <w:sz w:val="24"/>
          <w:szCs w:val="24"/>
          <w:lang w:eastAsia="pl-PL"/>
        </w:rPr>
        <w:t>EKOKALENDARZA, na  którym zamieszczamy kartki. Na nich zapisujemy to , o czym nie możemy ZAPOMNIEĆ!</w:t>
      </w:r>
    </w:p>
    <w:p w:rsidR="002F391C" w:rsidRDefault="002F391C" w:rsidP="002F39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55555"/>
          <w:sz w:val="23"/>
          <w:szCs w:val="23"/>
          <w:lang w:eastAsia="pl-PL"/>
        </w:rPr>
      </w:pPr>
    </w:p>
    <w:p w:rsidR="002F391C" w:rsidRDefault="002F391C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Helvetica"/>
          <w:color w:val="555555"/>
          <w:sz w:val="23"/>
          <w:szCs w:val="23"/>
          <w:lang w:eastAsia="pl-PL"/>
        </w:rPr>
      </w:pPr>
    </w:p>
    <w:p w:rsidR="002F391C" w:rsidRDefault="002F391C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Helvetica"/>
          <w:color w:val="555555"/>
          <w:sz w:val="23"/>
          <w:szCs w:val="2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62225" cy="3625790"/>
            <wp:effectExtent l="19050" t="0" r="9525" b="0"/>
            <wp:docPr id="13" name="Obraz 13" descr="Najlepsze obrazy na tablicy Dzień Niezapominajki (11) | Oceni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jlepsze obrazy na tablicy Dzień Niezapominajki (11) | Oceniani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78" cy="3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14" w:rsidRDefault="00CA5214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Helvetica"/>
          <w:color w:val="555555"/>
          <w:sz w:val="23"/>
          <w:szCs w:val="23"/>
          <w:lang w:eastAsia="pl-PL"/>
        </w:rPr>
      </w:pPr>
    </w:p>
    <w:p w:rsid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555555"/>
          <w:bdr w:val="none" w:sz="0" w:space="0" w:color="auto" w:frame="1"/>
        </w:rPr>
      </w:pPr>
    </w:p>
    <w:p w:rsid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555555"/>
          <w:bdr w:val="none" w:sz="0" w:space="0" w:color="auto" w:frame="1"/>
        </w:rPr>
      </w:pPr>
    </w:p>
    <w:p w:rsid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555555"/>
          <w:bdr w:val="none" w:sz="0" w:space="0" w:color="auto" w:frame="1"/>
        </w:rPr>
      </w:pPr>
    </w:p>
    <w:p w:rsidR="00992A1D" w:rsidRDefault="00992A1D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 w:themeColor="text1"/>
          <w:bdr w:val="none" w:sz="0" w:space="0" w:color="auto" w:frame="1"/>
        </w:rPr>
      </w:pPr>
    </w:p>
    <w:p w:rsidR="00992A1D" w:rsidRDefault="00992A1D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 w:themeColor="text1"/>
          <w:bdr w:val="none" w:sz="0" w:space="0" w:color="auto" w:frame="1"/>
        </w:rPr>
      </w:pPr>
    </w:p>
    <w:p w:rsidR="00992A1D" w:rsidRDefault="00992A1D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 w:themeColor="text1"/>
          <w:bdr w:val="none" w:sz="0" w:space="0" w:color="auto" w:frame="1"/>
        </w:rPr>
      </w:pPr>
    </w:p>
    <w:p w:rsidR="00992A1D" w:rsidRDefault="00992A1D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 w:themeColor="text1"/>
          <w:bdr w:val="none" w:sz="0" w:space="0" w:color="auto" w:frame="1"/>
        </w:rPr>
      </w:pPr>
    </w:p>
    <w:p w:rsidR="00992A1D" w:rsidRDefault="00992A1D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 w:themeColor="text1"/>
          <w:bdr w:val="none" w:sz="0" w:space="0" w:color="auto" w:frame="1"/>
        </w:rPr>
      </w:pPr>
    </w:p>
    <w:p w:rsidR="00992A1D" w:rsidRDefault="00992A1D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 w:themeColor="text1"/>
          <w:bdr w:val="none" w:sz="0" w:space="0" w:color="auto" w:frame="1"/>
        </w:rPr>
      </w:pPr>
    </w:p>
    <w:p w:rsidR="00992A1D" w:rsidRDefault="00992A1D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 w:themeColor="text1"/>
          <w:bdr w:val="none" w:sz="0" w:space="0" w:color="auto" w:frame="1"/>
        </w:rPr>
      </w:pPr>
    </w:p>
    <w:p w:rsidR="00992A1D" w:rsidRDefault="00992A1D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 w:themeColor="text1"/>
          <w:bdr w:val="none" w:sz="0" w:space="0" w:color="auto" w:frame="1"/>
        </w:rPr>
      </w:pPr>
    </w:p>
    <w:p w:rsidR="00992A1D" w:rsidRDefault="00992A1D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 w:themeColor="text1"/>
          <w:bdr w:val="none" w:sz="0" w:space="0" w:color="auto" w:frame="1"/>
        </w:rPr>
      </w:pPr>
    </w:p>
    <w:p w:rsidR="00992A1D" w:rsidRDefault="00992A1D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 w:themeColor="text1"/>
          <w:bdr w:val="none" w:sz="0" w:space="0" w:color="auto" w:frame="1"/>
        </w:rPr>
      </w:pPr>
    </w:p>
    <w:p w:rsidR="00CA5214" w:rsidRP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A5214">
        <w:rPr>
          <w:rStyle w:val="Pogrubienie"/>
          <w:color w:val="000000" w:themeColor="text1"/>
          <w:bdr w:val="none" w:sz="0" w:space="0" w:color="auto" w:frame="1"/>
        </w:rPr>
        <w:t>Zabawa z pokazywaniem „Niezapominajki” </w:t>
      </w:r>
      <w:r w:rsidRPr="00CA5214">
        <w:rPr>
          <w:color w:val="000000" w:themeColor="text1"/>
        </w:rPr>
        <w:t>(wg E. Wójcik)</w:t>
      </w:r>
    </w:p>
    <w:p w:rsidR="00CA5214" w:rsidRPr="00CA5214" w:rsidRDefault="00CA5214" w:rsidP="00CA5214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3167380</wp:posOffset>
            </wp:positionH>
            <wp:positionV relativeFrom="margin">
              <wp:posOffset>395605</wp:posOffset>
            </wp:positionV>
            <wp:extent cx="2524125" cy="3362325"/>
            <wp:effectExtent l="19050" t="0" r="9525" b="0"/>
            <wp:wrapSquare wrapText="bothSides"/>
            <wp:docPr id="3" name="Obraz 1" descr="https://blizejprzedszkola.pl/upload/miniaturka/phpThumb.php?src=../../upload/miesiecznik/2e2881783702561ed61cd2920a2cd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niaturka/phpThumb.php?src=../../upload/miesiecznik/2e2881783702561ed61cd2920a2cd72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214">
        <w:rPr>
          <w:color w:val="000000" w:themeColor="text1"/>
        </w:rPr>
        <w:t>Dzieci słuchają, powtarzają tekst</w:t>
      </w:r>
      <w:r>
        <w:rPr>
          <w:color w:val="000000" w:themeColor="text1"/>
        </w:rPr>
        <w:br/>
        <w:t xml:space="preserve">         </w:t>
      </w:r>
      <w:r w:rsidRPr="00CA5214">
        <w:rPr>
          <w:color w:val="000000" w:themeColor="text1"/>
        </w:rPr>
        <w:t xml:space="preserve"> i pokazują ruchem:</w:t>
      </w:r>
    </w:p>
    <w:p w:rsidR="00CA5214" w:rsidRP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A5214">
        <w:rPr>
          <w:color w:val="000000" w:themeColor="text1"/>
        </w:rPr>
        <w:t>Niezapominajki (płynne ruchy rąk opuszczonych w dół w prawo);</w:t>
      </w:r>
    </w:p>
    <w:p w:rsidR="00CA5214" w:rsidRP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A5214">
        <w:rPr>
          <w:color w:val="000000" w:themeColor="text1"/>
        </w:rPr>
        <w:t>to są kwiatki z bajki; (płynne ruchy rąk opuszczonych w dół w lewo);</w:t>
      </w:r>
    </w:p>
    <w:p w:rsidR="00CA5214" w:rsidRP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A5214">
        <w:rPr>
          <w:color w:val="000000" w:themeColor="text1"/>
        </w:rPr>
        <w:t>rosną nad potoczkiem (przysiadają i wolno się podnoszą);</w:t>
      </w:r>
    </w:p>
    <w:p w:rsidR="00CA5214" w:rsidRP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A5214">
        <w:rPr>
          <w:color w:val="000000" w:themeColor="text1"/>
        </w:rPr>
        <w:t>patrzą żabim oczkiem. (przykładają do oczu ręce w kształcie lornetek);</w:t>
      </w:r>
      <w:r w:rsidRPr="00CA5214">
        <w:rPr>
          <w:noProof/>
        </w:rPr>
        <w:t xml:space="preserve"> </w:t>
      </w:r>
    </w:p>
    <w:p w:rsidR="00CA5214" w:rsidRP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A5214">
        <w:rPr>
          <w:color w:val="000000" w:themeColor="text1"/>
        </w:rPr>
        <w:t>Gdy się jedzie łódką, (płynne ruchy rąk opuszczonych w dół w prawo);</w:t>
      </w:r>
    </w:p>
    <w:p w:rsidR="00CA5214" w:rsidRP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A5214">
        <w:rPr>
          <w:color w:val="000000" w:themeColor="text1"/>
        </w:rPr>
        <w:t>śmieją się cichutko. (płynne ruchy rąk opuszczonych w dół w lewo;</w:t>
      </w:r>
    </w:p>
    <w:p w:rsidR="00CA5214" w:rsidRP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A5214">
        <w:rPr>
          <w:color w:val="000000" w:themeColor="text1"/>
        </w:rPr>
        <w:t>I tak szepczą skromnie: (przykładają ręce do uszu – nasłuchują);</w:t>
      </w:r>
    </w:p>
    <w:p w:rsid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A5214">
        <w:rPr>
          <w:color w:val="000000" w:themeColor="text1"/>
        </w:rPr>
        <w:t>Nie zapomnij o mnie. (pokazują na siebie).</w:t>
      </w:r>
    </w:p>
    <w:p w:rsid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CA5214" w:rsidRPr="00CA5214" w:rsidRDefault="00CA5214" w:rsidP="00CA521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CA5214" w:rsidRPr="00CA5214" w:rsidRDefault="00CA5214" w:rsidP="00CA5214">
      <w:pPr>
        <w:shd w:val="clear" w:color="auto" w:fill="FFFFFF"/>
        <w:spacing w:before="240"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pl-PL"/>
        </w:rPr>
      </w:pPr>
    </w:p>
    <w:p w:rsidR="00CA5214" w:rsidRDefault="00CA5214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Helvetica"/>
          <w:color w:val="555555"/>
          <w:sz w:val="23"/>
          <w:szCs w:val="23"/>
          <w:lang w:eastAsia="pl-PL"/>
        </w:rPr>
      </w:pPr>
    </w:p>
    <w:p w:rsidR="002F391C" w:rsidRDefault="002F391C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Helvetica"/>
          <w:color w:val="555555"/>
          <w:sz w:val="23"/>
          <w:szCs w:val="23"/>
          <w:lang w:eastAsia="pl-PL"/>
        </w:rPr>
      </w:pPr>
    </w:p>
    <w:p w:rsidR="002F391C" w:rsidRDefault="002F391C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91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obejrzyjcie film przyrodniczy „Wędrówki Skrzata Borówki”. Oglądajcie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ważnie, może i tam zobaczycie n</w:t>
      </w:r>
      <w:r w:rsidRPr="002F391C">
        <w:rPr>
          <w:rFonts w:ascii="Times New Roman" w:eastAsia="Times New Roman" w:hAnsi="Times New Roman" w:cs="Times New Roman"/>
          <w:sz w:val="24"/>
          <w:szCs w:val="24"/>
          <w:lang w:eastAsia="pl-PL"/>
        </w:rPr>
        <w:t>iezapominajki?</w:t>
      </w:r>
    </w:p>
    <w:p w:rsidR="002F391C" w:rsidRPr="002F391C" w:rsidRDefault="009978BC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2F391C" w:rsidRPr="002F391C">
          <w:rPr>
            <w:rStyle w:val="Hipercze"/>
          </w:rPr>
          <w:t>https://www.youtube.com/watch?v=LKLf5EN1Ff4</w:t>
        </w:r>
      </w:hyperlink>
    </w:p>
    <w:p w:rsidR="002F391C" w:rsidRPr="002F391C" w:rsidRDefault="002F391C" w:rsidP="00AE681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F6C" w:rsidRDefault="00811F6C">
      <w:pPr>
        <w:rPr>
          <w:rFonts w:ascii="Times New Roman" w:hAnsi="Times New Roman" w:cs="Times New Roman"/>
          <w:sz w:val="28"/>
          <w:szCs w:val="28"/>
        </w:rPr>
      </w:pPr>
    </w:p>
    <w:p w:rsidR="00992A1D" w:rsidRDefault="00992A1D">
      <w:pPr>
        <w:rPr>
          <w:rFonts w:ascii="Times New Roman" w:hAnsi="Times New Roman" w:cs="Times New Roman"/>
          <w:sz w:val="28"/>
          <w:szCs w:val="28"/>
        </w:rPr>
      </w:pPr>
    </w:p>
    <w:p w:rsidR="00992A1D" w:rsidRDefault="00992A1D">
      <w:pPr>
        <w:rPr>
          <w:rFonts w:ascii="Times New Roman" w:hAnsi="Times New Roman" w:cs="Times New Roman"/>
          <w:sz w:val="28"/>
          <w:szCs w:val="28"/>
        </w:rPr>
      </w:pPr>
    </w:p>
    <w:p w:rsidR="00992A1D" w:rsidRDefault="00992A1D">
      <w:pPr>
        <w:rPr>
          <w:rFonts w:ascii="Times New Roman" w:hAnsi="Times New Roman" w:cs="Times New Roman"/>
          <w:sz w:val="28"/>
          <w:szCs w:val="28"/>
        </w:rPr>
      </w:pPr>
    </w:p>
    <w:p w:rsidR="00992A1D" w:rsidRDefault="00992A1D">
      <w:pPr>
        <w:rPr>
          <w:rFonts w:ascii="Times New Roman" w:hAnsi="Times New Roman" w:cs="Times New Roman"/>
          <w:sz w:val="28"/>
          <w:szCs w:val="28"/>
        </w:rPr>
      </w:pPr>
    </w:p>
    <w:p w:rsidR="00992A1D" w:rsidRDefault="00992A1D">
      <w:pPr>
        <w:rPr>
          <w:rFonts w:ascii="Times New Roman" w:hAnsi="Times New Roman" w:cs="Times New Roman"/>
          <w:sz w:val="28"/>
          <w:szCs w:val="28"/>
        </w:rPr>
      </w:pPr>
    </w:p>
    <w:p w:rsidR="00992A1D" w:rsidRDefault="00992A1D">
      <w:pPr>
        <w:rPr>
          <w:rFonts w:ascii="Times New Roman" w:hAnsi="Times New Roman" w:cs="Times New Roman"/>
          <w:sz w:val="28"/>
          <w:szCs w:val="28"/>
        </w:rPr>
      </w:pPr>
    </w:p>
    <w:p w:rsidR="00992A1D" w:rsidRDefault="00992A1D">
      <w:pPr>
        <w:rPr>
          <w:rFonts w:ascii="Times New Roman" w:hAnsi="Times New Roman" w:cs="Times New Roman"/>
          <w:sz w:val="28"/>
          <w:szCs w:val="28"/>
        </w:rPr>
      </w:pPr>
    </w:p>
    <w:p w:rsidR="00992A1D" w:rsidRDefault="00992A1D">
      <w:pPr>
        <w:rPr>
          <w:rFonts w:ascii="Times New Roman" w:hAnsi="Times New Roman" w:cs="Times New Roman"/>
          <w:sz w:val="28"/>
          <w:szCs w:val="28"/>
        </w:rPr>
      </w:pPr>
    </w:p>
    <w:p w:rsidR="00811F6C" w:rsidRDefault="00992A1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953125" cy="8396694"/>
            <wp:effectExtent l="19050" t="0" r="9525" b="0"/>
            <wp:docPr id="4" name="Obraz 4" descr="Kolorowanka Niezapominajka alpejs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Niezapominajka alpejs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39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1D" w:rsidRPr="00811F6C" w:rsidRDefault="00992A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51583" cy="8982075"/>
            <wp:effectExtent l="19050" t="0" r="0" b="0"/>
            <wp:docPr id="5" name="Obraz 7" descr="Niezapominajki kolorowanka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ezapominajki kolorowanka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37" cy="898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A1D" w:rsidRPr="00811F6C" w:rsidSect="00B8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829"/>
    <w:multiLevelType w:val="multilevel"/>
    <w:tmpl w:val="26561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E4186"/>
    <w:multiLevelType w:val="multilevel"/>
    <w:tmpl w:val="00E6C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72686"/>
    <w:multiLevelType w:val="multilevel"/>
    <w:tmpl w:val="1304F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F6C"/>
    <w:rsid w:val="000542DA"/>
    <w:rsid w:val="00277FB4"/>
    <w:rsid w:val="002F391C"/>
    <w:rsid w:val="00733443"/>
    <w:rsid w:val="00811F6C"/>
    <w:rsid w:val="00992A1D"/>
    <w:rsid w:val="009978BC"/>
    <w:rsid w:val="00AE681B"/>
    <w:rsid w:val="00B81756"/>
    <w:rsid w:val="00BD7122"/>
    <w:rsid w:val="00CA5214"/>
    <w:rsid w:val="00FD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756"/>
  </w:style>
  <w:style w:type="paragraph" w:styleId="Nagwek1">
    <w:name w:val="heading 1"/>
    <w:basedOn w:val="Normalny"/>
    <w:link w:val="Nagwek1Znak"/>
    <w:uiPriority w:val="9"/>
    <w:qFormat/>
    <w:rsid w:val="00054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F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F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11F6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42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AE68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4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F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F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11F6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42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AE68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25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F1HkKpO4bIg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niezapominajki.pl/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KLf5EN1Ff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krystian</cp:lastModifiedBy>
  <cp:revision>5</cp:revision>
  <dcterms:created xsi:type="dcterms:W3CDTF">2020-05-03T12:41:00Z</dcterms:created>
  <dcterms:modified xsi:type="dcterms:W3CDTF">2020-05-10T08:39:00Z</dcterms:modified>
</cp:coreProperties>
</file>